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860" w:rsidRPr="00E94422" w:rsidRDefault="00A43860" w:rsidP="00A43860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944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9442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B6344A" w:rsidRPr="00E94422" w:rsidRDefault="00A43860" w:rsidP="00B6344A">
      <w:pPr>
        <w:spacing w:after="0" w:line="240" w:lineRule="auto"/>
        <w:ind w:left="-142"/>
        <w:contextualSpacing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E944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A43860" w:rsidRPr="00E94422" w:rsidRDefault="00A43860" w:rsidP="00A43860">
      <w:pPr>
        <w:spacing w:after="0" w:line="240" w:lineRule="auto"/>
        <w:ind w:left="-567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A43860" w:rsidRDefault="00A43860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422">
        <w:rPr>
          <w:rFonts w:ascii="Times New Roman" w:hAnsi="Times New Roman" w:cs="Times New Roman"/>
          <w:b/>
          <w:sz w:val="24"/>
          <w:szCs w:val="24"/>
        </w:rPr>
        <w:t>ДЕФЕКТНЫЙ АКТ №</w:t>
      </w:r>
      <w:r w:rsidR="00947D93">
        <w:rPr>
          <w:rFonts w:ascii="Times New Roman" w:hAnsi="Times New Roman" w:cs="Times New Roman"/>
          <w:b/>
          <w:sz w:val="24"/>
          <w:szCs w:val="24"/>
        </w:rPr>
        <w:t>9</w:t>
      </w:r>
    </w:p>
    <w:p w:rsidR="00B6344A" w:rsidRPr="00E94422" w:rsidRDefault="00B6344A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43860" w:rsidRPr="00E94422" w:rsidRDefault="00A43860" w:rsidP="008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422">
        <w:rPr>
          <w:rFonts w:ascii="Times New Roman" w:hAnsi="Times New Roman" w:cs="Times New Roman"/>
          <w:sz w:val="24"/>
          <w:szCs w:val="24"/>
        </w:rPr>
        <w:t xml:space="preserve">                  подтверждающий результаты обследования объекта по </w:t>
      </w:r>
      <w:r w:rsidRPr="00E94422">
        <w:rPr>
          <w:rFonts w:ascii="Times New Roman" w:hAnsi="Times New Roman" w:cs="Times New Roman"/>
          <w:b/>
          <w:sz w:val="24"/>
          <w:szCs w:val="24"/>
        </w:rPr>
        <w:t>замене пяти резервуаров</w:t>
      </w:r>
      <w:r w:rsidR="00E94422">
        <w:rPr>
          <w:rFonts w:ascii="Times New Roman" w:hAnsi="Times New Roman" w:cs="Times New Roman"/>
          <w:b/>
          <w:sz w:val="24"/>
          <w:szCs w:val="24"/>
          <w:lang w:val="kk-KZ"/>
        </w:rPr>
        <w:t>, ТРК</w:t>
      </w:r>
      <w:r w:rsidRPr="00E944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4422">
        <w:rPr>
          <w:rFonts w:ascii="Times New Roman" w:hAnsi="Times New Roman" w:cs="Times New Roman"/>
          <w:b/>
          <w:sz w:val="24"/>
          <w:szCs w:val="24"/>
        </w:rPr>
        <w:t>и</w:t>
      </w:r>
      <w:r w:rsidR="00222F54">
        <w:rPr>
          <w:rFonts w:ascii="Times New Roman" w:hAnsi="Times New Roman" w:cs="Times New Roman"/>
          <w:b/>
          <w:sz w:val="24"/>
          <w:szCs w:val="24"/>
        </w:rPr>
        <w:t xml:space="preserve"> технологических </w:t>
      </w:r>
      <w:proofErr w:type="spellStart"/>
      <w:r w:rsidR="00E94422">
        <w:rPr>
          <w:rFonts w:ascii="Times New Roman" w:hAnsi="Times New Roman" w:cs="Times New Roman"/>
          <w:b/>
          <w:sz w:val="24"/>
          <w:szCs w:val="24"/>
        </w:rPr>
        <w:t>труболинии</w:t>
      </w:r>
      <w:proofErr w:type="spellEnd"/>
      <w:r w:rsidR="00E944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5770">
        <w:rPr>
          <w:rFonts w:ascii="Times New Roman" w:hAnsi="Times New Roman" w:cs="Times New Roman"/>
          <w:b/>
          <w:sz w:val="24"/>
          <w:szCs w:val="24"/>
        </w:rPr>
        <w:t>на АЗС №9.</w:t>
      </w:r>
    </w:p>
    <w:tbl>
      <w:tblPr>
        <w:tblStyle w:val="a4"/>
        <w:tblW w:w="10059" w:type="dxa"/>
        <w:tblLayout w:type="fixed"/>
        <w:tblLook w:val="04A0" w:firstRow="1" w:lastRow="0" w:firstColumn="1" w:lastColumn="0" w:noHBand="0" w:noVBand="1"/>
      </w:tblPr>
      <w:tblGrid>
        <w:gridCol w:w="704"/>
        <w:gridCol w:w="6059"/>
        <w:gridCol w:w="855"/>
        <w:gridCol w:w="855"/>
        <w:gridCol w:w="1586"/>
      </w:tblGrid>
      <w:tr w:rsidR="00842BFF" w:rsidRPr="00E94422" w:rsidTr="005647A8">
        <w:trPr>
          <w:trHeight w:val="615"/>
        </w:trPr>
        <w:tc>
          <w:tcPr>
            <w:tcW w:w="704" w:type="dxa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59" w:type="dxa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855" w:type="dxa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5" w:type="dxa"/>
          </w:tcPr>
          <w:p w:rsidR="00842BFF" w:rsidRPr="00E94422" w:rsidRDefault="00842BFF" w:rsidP="00A72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="00A72A1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94422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</w:tc>
        <w:tc>
          <w:tcPr>
            <w:tcW w:w="1586" w:type="dxa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42BFF" w:rsidRPr="00E94422" w:rsidTr="005647A8">
        <w:trPr>
          <w:trHeight w:val="221"/>
        </w:trPr>
        <w:tc>
          <w:tcPr>
            <w:tcW w:w="704" w:type="dxa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gridSpan w:val="4"/>
          </w:tcPr>
          <w:p w:rsidR="00842BFF" w:rsidRPr="00E94422" w:rsidRDefault="00842BFF" w:rsidP="00A43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b/>
                <w:sz w:val="24"/>
                <w:szCs w:val="24"/>
              </w:rPr>
              <w:t>Демонтажные работы</w:t>
            </w:r>
            <w:r w:rsidR="00B32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РП</w:t>
            </w:r>
          </w:p>
        </w:tc>
      </w:tr>
      <w:tr w:rsidR="00842BFF" w:rsidRPr="00E94422" w:rsidTr="005647A8">
        <w:trPr>
          <w:trHeight w:val="187"/>
        </w:trPr>
        <w:tc>
          <w:tcPr>
            <w:tcW w:w="704" w:type="dxa"/>
            <w:vAlign w:val="center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9" w:type="dxa"/>
            <w:vAlign w:val="center"/>
          </w:tcPr>
          <w:p w:rsidR="00842BFF" w:rsidRPr="00947D93" w:rsidRDefault="00842BFF" w:rsidP="00A438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Пропарка, зачистка резервуаров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РГС-20м</w:t>
            </w:r>
            <w:r w:rsidRPr="00947D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842BFF" w:rsidRPr="00E94422" w:rsidTr="005647A8">
        <w:trPr>
          <w:trHeight w:val="316"/>
        </w:trPr>
        <w:tc>
          <w:tcPr>
            <w:tcW w:w="704" w:type="dxa"/>
            <w:vAlign w:val="center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59" w:type="dxa"/>
            <w:vAlign w:val="center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Отсоединение и демонтаж всех технологических трубопроводов резервуарного парка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586" w:type="dxa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BFF" w:rsidRPr="00E94422" w:rsidTr="005647A8">
        <w:trPr>
          <w:trHeight w:val="257"/>
        </w:trPr>
        <w:tc>
          <w:tcPr>
            <w:tcW w:w="704" w:type="dxa"/>
            <w:vAlign w:val="center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9" w:type="dxa"/>
            <w:vAlign w:val="center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технологических коробов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vAlign w:val="center"/>
          </w:tcPr>
          <w:p w:rsidR="00842BFF" w:rsidRPr="00947D93" w:rsidRDefault="00E42175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6" w:type="dxa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BFF" w:rsidRPr="00E94422" w:rsidTr="005647A8">
        <w:trPr>
          <w:trHeight w:val="163"/>
        </w:trPr>
        <w:tc>
          <w:tcPr>
            <w:tcW w:w="704" w:type="dxa"/>
            <w:vAlign w:val="center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59" w:type="dxa"/>
            <w:vAlign w:val="center"/>
          </w:tcPr>
          <w:p w:rsidR="00842BFF" w:rsidRPr="00947D93" w:rsidRDefault="00842BFF" w:rsidP="006047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Вскрытие люков всех технологических колодцев </w:t>
            </w:r>
          </w:p>
        </w:tc>
        <w:tc>
          <w:tcPr>
            <w:tcW w:w="855" w:type="dxa"/>
            <w:vAlign w:val="center"/>
          </w:tcPr>
          <w:p w:rsidR="00842BFF" w:rsidRPr="00947D93" w:rsidRDefault="00604745" w:rsidP="00604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6" w:type="dxa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BFF" w:rsidRPr="00E94422" w:rsidTr="005647A8">
        <w:trPr>
          <w:trHeight w:val="238"/>
        </w:trPr>
        <w:tc>
          <w:tcPr>
            <w:tcW w:w="704" w:type="dxa"/>
            <w:vAlign w:val="center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59" w:type="dxa"/>
            <w:vAlign w:val="center"/>
          </w:tcPr>
          <w:p w:rsidR="00842BFF" w:rsidRPr="00947D93" w:rsidRDefault="00842BFF" w:rsidP="00E421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r w:rsidR="00E42175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грунта (выемка) для устройства Ж/Б саркофага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vAlign w:val="center"/>
          </w:tcPr>
          <w:p w:rsidR="00842BFF" w:rsidRPr="00947D93" w:rsidRDefault="00E42175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586" w:type="dxa"/>
          </w:tcPr>
          <w:p w:rsidR="00842BFF" w:rsidRPr="00947D93" w:rsidRDefault="00947D93" w:rsidP="0050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котлована </w:t>
            </w:r>
            <w:r w:rsidR="002619A8"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с откосом </w:t>
            </w:r>
          </w:p>
        </w:tc>
      </w:tr>
      <w:tr w:rsidR="00842BFF" w:rsidRPr="00E94422" w:rsidTr="005647A8">
        <w:trPr>
          <w:trHeight w:val="58"/>
        </w:trPr>
        <w:tc>
          <w:tcPr>
            <w:tcW w:w="704" w:type="dxa"/>
            <w:vAlign w:val="center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59" w:type="dxa"/>
            <w:vAlign w:val="center"/>
          </w:tcPr>
          <w:p w:rsidR="00842BFF" w:rsidRPr="00947D93" w:rsidRDefault="00842BFF" w:rsidP="00595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резервуаров 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42BFF" w:rsidRPr="00947D93" w:rsidRDefault="005951F5" w:rsidP="00595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Перевозка на н</w:t>
            </w:r>
            <w:r w:rsidR="00842BFF"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ефтебазу </w:t>
            </w: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АФ</w:t>
            </w:r>
          </w:p>
        </w:tc>
      </w:tr>
      <w:tr w:rsidR="00842BFF" w:rsidRPr="00E94422" w:rsidTr="005647A8">
        <w:trPr>
          <w:trHeight w:val="58"/>
        </w:trPr>
        <w:tc>
          <w:tcPr>
            <w:tcW w:w="704" w:type="dxa"/>
            <w:vAlign w:val="center"/>
          </w:tcPr>
          <w:p w:rsidR="00842BFF" w:rsidRPr="00566A37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59" w:type="dxa"/>
            <w:vAlign w:val="center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труб</w:t>
            </w:r>
            <w:r w:rsidR="005951F5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смотрового колодца 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="005951F5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-5100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метров.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vAlign w:val="center"/>
          </w:tcPr>
          <w:p w:rsidR="00842BFF" w:rsidRPr="00947D93" w:rsidRDefault="00947D93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842BFF" w:rsidRPr="00947D93" w:rsidRDefault="00842BFF" w:rsidP="00947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r w:rsidRPr="00947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7D93" w:rsidRPr="00947D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842BFF" w:rsidRPr="00E94422" w:rsidTr="005647A8">
        <w:trPr>
          <w:trHeight w:val="58"/>
        </w:trPr>
        <w:tc>
          <w:tcPr>
            <w:tcW w:w="704" w:type="dxa"/>
            <w:vAlign w:val="center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59" w:type="dxa"/>
            <w:vAlign w:val="center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металлического ограждения</w:t>
            </w:r>
          </w:p>
        </w:tc>
        <w:tc>
          <w:tcPr>
            <w:tcW w:w="855" w:type="dxa"/>
            <w:vAlign w:val="center"/>
          </w:tcPr>
          <w:p w:rsidR="00842BFF" w:rsidRPr="00947D93" w:rsidRDefault="005951F5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855" w:type="dxa"/>
            <w:vAlign w:val="center"/>
          </w:tcPr>
          <w:p w:rsidR="00842BFF" w:rsidRPr="00947D93" w:rsidRDefault="005951F5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86" w:type="dxa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BFF" w:rsidRPr="00E94422" w:rsidTr="005647A8">
        <w:trPr>
          <w:trHeight w:val="202"/>
        </w:trPr>
        <w:tc>
          <w:tcPr>
            <w:tcW w:w="704" w:type="dxa"/>
            <w:vAlign w:val="center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59" w:type="dxa"/>
            <w:vAlign w:val="center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бордюрного камня </w:t>
            </w:r>
          </w:p>
        </w:tc>
        <w:tc>
          <w:tcPr>
            <w:tcW w:w="855" w:type="dxa"/>
            <w:vAlign w:val="center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м/п</w:t>
            </w:r>
          </w:p>
        </w:tc>
        <w:tc>
          <w:tcPr>
            <w:tcW w:w="855" w:type="dxa"/>
            <w:vAlign w:val="center"/>
          </w:tcPr>
          <w:p w:rsidR="00842BFF" w:rsidRPr="00947D93" w:rsidRDefault="00A806BC" w:rsidP="00500F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86" w:type="dxa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Бордюр дорожный</w:t>
            </w:r>
          </w:p>
        </w:tc>
      </w:tr>
      <w:tr w:rsidR="00842BFF" w:rsidRPr="00E94422" w:rsidTr="005647A8">
        <w:trPr>
          <w:trHeight w:val="58"/>
        </w:trPr>
        <w:tc>
          <w:tcPr>
            <w:tcW w:w="704" w:type="dxa"/>
          </w:tcPr>
          <w:p w:rsidR="00842BFF" w:rsidRPr="00E94422" w:rsidRDefault="00842BFF" w:rsidP="0050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9" w:type="dxa"/>
          </w:tcPr>
          <w:p w:rsidR="00842BFF" w:rsidRPr="00F02FB2" w:rsidRDefault="00842BFF" w:rsidP="00A43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FB2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молниеотвода </w:t>
            </w:r>
          </w:p>
        </w:tc>
        <w:tc>
          <w:tcPr>
            <w:tcW w:w="855" w:type="dxa"/>
          </w:tcPr>
          <w:p w:rsidR="00842BFF" w:rsidRPr="00F02FB2" w:rsidRDefault="00842BFF" w:rsidP="0050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FB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</w:tcPr>
          <w:p w:rsidR="00842BFF" w:rsidRPr="00F02FB2" w:rsidRDefault="00842BFF" w:rsidP="0050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842BFF" w:rsidRPr="00F02FB2" w:rsidRDefault="00842BFF" w:rsidP="0050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FB2">
              <w:rPr>
                <w:rFonts w:ascii="Times New Roman" w:hAnsi="Times New Roman" w:cs="Times New Roman"/>
                <w:sz w:val="24"/>
                <w:szCs w:val="24"/>
              </w:rPr>
              <w:t>6 метров</w:t>
            </w:r>
          </w:p>
        </w:tc>
      </w:tr>
      <w:tr w:rsidR="00842BFF" w:rsidRPr="00E94422" w:rsidTr="005647A8">
        <w:trPr>
          <w:trHeight w:val="61"/>
        </w:trPr>
        <w:tc>
          <w:tcPr>
            <w:tcW w:w="704" w:type="dxa"/>
          </w:tcPr>
          <w:p w:rsidR="00842BFF" w:rsidRPr="00E94422" w:rsidRDefault="00842BFF" w:rsidP="00376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59" w:type="dxa"/>
          </w:tcPr>
          <w:p w:rsidR="00842BFF" w:rsidRPr="00947D93" w:rsidRDefault="00842BFF" w:rsidP="004B2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Демон</w:t>
            </w:r>
            <w:r w:rsidR="00604745"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таж </w:t>
            </w:r>
            <w:r w:rsidR="004B21E9"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сливной площадки </w:t>
            </w:r>
            <w:r w:rsidR="002363A7"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42BFF" w:rsidRPr="00A806BC" w:rsidRDefault="00A806BC" w:rsidP="00A806B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</w:tcPr>
          <w:p w:rsidR="00842BFF" w:rsidRPr="00947D93" w:rsidRDefault="001652D4" w:rsidP="0050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86" w:type="dxa"/>
          </w:tcPr>
          <w:p w:rsidR="00842BFF" w:rsidRPr="00947D93" w:rsidRDefault="00842BFF" w:rsidP="00604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BFF" w:rsidRPr="00E94422" w:rsidTr="005647A8">
        <w:trPr>
          <w:trHeight w:val="225"/>
        </w:trPr>
        <w:tc>
          <w:tcPr>
            <w:tcW w:w="704" w:type="dxa"/>
          </w:tcPr>
          <w:p w:rsidR="00842BFF" w:rsidRPr="00E94422" w:rsidRDefault="00842BFF" w:rsidP="00376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59" w:type="dxa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дыхательных клапанов </w:t>
            </w:r>
          </w:p>
        </w:tc>
        <w:tc>
          <w:tcPr>
            <w:tcW w:w="855" w:type="dxa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</w:tcPr>
          <w:p w:rsidR="00842BFF" w:rsidRPr="00947D93" w:rsidRDefault="00842BFF" w:rsidP="0050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42BFF" w:rsidRPr="00947D93" w:rsidRDefault="00842BFF" w:rsidP="0050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22" w:rsidRPr="00E94422" w:rsidTr="005647A8">
        <w:trPr>
          <w:trHeight w:val="202"/>
        </w:trPr>
        <w:tc>
          <w:tcPr>
            <w:tcW w:w="704" w:type="dxa"/>
          </w:tcPr>
          <w:p w:rsidR="00E94422" w:rsidRPr="00E94422" w:rsidRDefault="00E94422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gridSpan w:val="4"/>
          </w:tcPr>
          <w:p w:rsidR="00E94422" w:rsidRPr="00947D93" w:rsidRDefault="00E94422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b/>
                <w:sz w:val="24"/>
                <w:szCs w:val="24"/>
              </w:rPr>
              <w:t>Монтажные работы</w:t>
            </w:r>
            <w:r w:rsidR="00740717" w:rsidRPr="00947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саркофаг </w:t>
            </w:r>
          </w:p>
        </w:tc>
      </w:tr>
      <w:tr w:rsidR="00E94422" w:rsidRPr="00E94422" w:rsidTr="005647A8">
        <w:trPr>
          <w:trHeight w:val="313"/>
        </w:trPr>
        <w:tc>
          <w:tcPr>
            <w:tcW w:w="704" w:type="dxa"/>
          </w:tcPr>
          <w:p w:rsidR="00E94422" w:rsidRPr="00E94422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59" w:type="dxa"/>
            <w:vAlign w:val="center"/>
          </w:tcPr>
          <w:p w:rsidR="00E94422" w:rsidRPr="00947D93" w:rsidRDefault="00E94422" w:rsidP="00A806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</w:t>
            </w:r>
            <w:r w:rsidR="00A80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ление,</w:t>
            </w:r>
            <w:r w:rsidR="006444B6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поставка </w:t>
            </w:r>
            <w:r w:rsidR="00806384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монтаж </w:t>
            </w:r>
            <w:r w:rsidR="00316CE3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резервуаров емкостью 20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толщиной стенки 5 мм</w:t>
            </w:r>
            <w:r w:rsidR="00316CE3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 нанесением усиленной гидроизоляций 2 слоя </w:t>
            </w:r>
            <w:proofErr w:type="spellStart"/>
            <w:r w:rsidR="00316CE3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бикрост</w:t>
            </w:r>
            <w:proofErr w:type="spellEnd"/>
            <w:r w:rsidR="00316CE3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5" w:type="dxa"/>
            <w:vAlign w:val="center"/>
          </w:tcPr>
          <w:p w:rsidR="00E94422" w:rsidRPr="00947D93" w:rsidRDefault="00316CE3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vAlign w:val="center"/>
          </w:tcPr>
          <w:p w:rsidR="00E94422" w:rsidRPr="00947D93" w:rsidRDefault="00E94422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E94422" w:rsidRPr="00947D93" w:rsidRDefault="00316CE3" w:rsidP="00316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Согласовать с З</w:t>
            </w:r>
            <w:r w:rsidR="008B76A1" w:rsidRPr="00947D93">
              <w:rPr>
                <w:rFonts w:ascii="Times New Roman" w:hAnsi="Times New Roman" w:cs="Times New Roman"/>
                <w:sz w:val="24"/>
                <w:szCs w:val="24"/>
              </w:rPr>
              <w:t>аказчиком</w:t>
            </w: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4422" w:rsidRPr="00E94422" w:rsidTr="005647A8">
        <w:trPr>
          <w:trHeight w:val="134"/>
        </w:trPr>
        <w:tc>
          <w:tcPr>
            <w:tcW w:w="704" w:type="dxa"/>
          </w:tcPr>
          <w:p w:rsidR="00E94422" w:rsidRPr="00E94422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59" w:type="dxa"/>
            <w:vAlign w:val="center"/>
          </w:tcPr>
          <w:p w:rsidR="00E94422" w:rsidRPr="00947D93" w:rsidRDefault="00291E79" w:rsidP="00291E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</w:t>
            </w:r>
            <w:r w:rsidR="00E10F55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м</w:t>
            </w:r>
            <w:r w:rsidR="00D11CA0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онтаж </w:t>
            </w:r>
            <w:r w:rsidR="00E94422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технологических </w:t>
            </w:r>
            <w:r w:rsidR="00D11CA0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коробов</w:t>
            </w:r>
            <w:r w:rsidR="00E94422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стандарту</w:t>
            </w:r>
            <w:r w:rsidR="00D11CA0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алюминиевыми крышками</w:t>
            </w:r>
          </w:p>
        </w:tc>
        <w:tc>
          <w:tcPr>
            <w:tcW w:w="855" w:type="dxa"/>
            <w:vAlign w:val="center"/>
          </w:tcPr>
          <w:p w:rsidR="00E94422" w:rsidRPr="00947D93" w:rsidRDefault="00E94422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5" w:type="dxa"/>
            <w:vAlign w:val="center"/>
          </w:tcPr>
          <w:p w:rsidR="00E94422" w:rsidRPr="00947D93" w:rsidRDefault="00E94422" w:rsidP="00D11C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11CA0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E94422" w:rsidRPr="00947D93" w:rsidRDefault="00291E79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13492F" w:rsidRPr="00E94422" w:rsidTr="005647A8">
        <w:trPr>
          <w:trHeight w:val="128"/>
        </w:trPr>
        <w:tc>
          <w:tcPr>
            <w:tcW w:w="704" w:type="dxa"/>
          </w:tcPr>
          <w:p w:rsidR="0013492F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59" w:type="dxa"/>
            <w:vAlign w:val="center"/>
          </w:tcPr>
          <w:p w:rsidR="0013492F" w:rsidRPr="00947D93" w:rsidRDefault="0013492F" w:rsidP="0013492F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щебёночного основания под ЖБ </w:t>
            </w:r>
            <w:r w:rsidR="00A72A1B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саркофаг </w:t>
            </w:r>
          </w:p>
        </w:tc>
        <w:tc>
          <w:tcPr>
            <w:tcW w:w="855" w:type="dxa"/>
            <w:vAlign w:val="center"/>
          </w:tcPr>
          <w:p w:rsidR="0013492F" w:rsidRPr="00947D93" w:rsidRDefault="00A72A1B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855" w:type="dxa"/>
            <w:vAlign w:val="center"/>
          </w:tcPr>
          <w:p w:rsidR="0013492F" w:rsidRPr="00947D93" w:rsidRDefault="00A72A1B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1586" w:type="dxa"/>
          </w:tcPr>
          <w:p w:rsidR="0013492F" w:rsidRPr="00947D93" w:rsidRDefault="00A72A1B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t-100</w:t>
            </w: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13492F" w:rsidRPr="00E94422" w:rsidTr="005647A8">
        <w:trPr>
          <w:trHeight w:val="128"/>
        </w:trPr>
        <w:tc>
          <w:tcPr>
            <w:tcW w:w="704" w:type="dxa"/>
          </w:tcPr>
          <w:p w:rsidR="0013492F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59" w:type="dxa"/>
            <w:vAlign w:val="center"/>
          </w:tcPr>
          <w:p w:rsidR="0013492F" w:rsidRPr="00947D93" w:rsidRDefault="0013492F" w:rsidP="001349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монолитного</w:t>
            </w:r>
            <w:r w:rsidR="00A72A1B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кожуха ЖБ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саркофага </w:t>
            </w:r>
          </w:p>
        </w:tc>
        <w:tc>
          <w:tcPr>
            <w:tcW w:w="855" w:type="dxa"/>
            <w:vAlign w:val="center"/>
          </w:tcPr>
          <w:p w:rsidR="0013492F" w:rsidRPr="00A806BC" w:rsidRDefault="00A806BC" w:rsidP="00A806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vAlign w:val="center"/>
          </w:tcPr>
          <w:p w:rsidR="0013492F" w:rsidRPr="00947D93" w:rsidRDefault="007C2B3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92,5</w:t>
            </w:r>
          </w:p>
        </w:tc>
        <w:tc>
          <w:tcPr>
            <w:tcW w:w="1586" w:type="dxa"/>
          </w:tcPr>
          <w:p w:rsidR="0013492F" w:rsidRPr="00947D93" w:rsidRDefault="00A72A1B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тх</w:t>
            </w:r>
            <w:proofErr w:type="spellEnd"/>
            <w:r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 ас-лист 5</w:t>
            </w:r>
          </w:p>
        </w:tc>
      </w:tr>
      <w:tr w:rsidR="005467A6" w:rsidRPr="00E94422" w:rsidTr="005647A8">
        <w:trPr>
          <w:trHeight w:val="128"/>
        </w:trPr>
        <w:tc>
          <w:tcPr>
            <w:tcW w:w="704" w:type="dxa"/>
          </w:tcPr>
          <w:p w:rsidR="005467A6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59" w:type="dxa"/>
            <w:vAlign w:val="center"/>
          </w:tcPr>
          <w:p w:rsidR="005467A6" w:rsidRPr="00947D93" w:rsidRDefault="005467A6" w:rsidP="009966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закладных деталей ЗД1 </w:t>
            </w:r>
          </w:p>
        </w:tc>
        <w:tc>
          <w:tcPr>
            <w:tcW w:w="855" w:type="dxa"/>
            <w:vAlign w:val="center"/>
          </w:tcPr>
          <w:p w:rsidR="005467A6" w:rsidRPr="00947D93" w:rsidRDefault="00A806B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9665E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55" w:type="dxa"/>
            <w:vAlign w:val="center"/>
          </w:tcPr>
          <w:p w:rsidR="005467A6" w:rsidRPr="00947D93" w:rsidRDefault="0099665E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86" w:type="dxa"/>
          </w:tcPr>
          <w:p w:rsidR="005467A6" w:rsidRPr="00947D93" w:rsidRDefault="005467A6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тх</w:t>
            </w:r>
            <w:proofErr w:type="spellEnd"/>
            <w:r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 ас-лист 5</w:t>
            </w:r>
          </w:p>
        </w:tc>
      </w:tr>
      <w:tr w:rsidR="00E94422" w:rsidRPr="00E94422" w:rsidTr="005647A8">
        <w:trPr>
          <w:trHeight w:val="128"/>
        </w:trPr>
        <w:tc>
          <w:tcPr>
            <w:tcW w:w="704" w:type="dxa"/>
          </w:tcPr>
          <w:p w:rsidR="00E94422" w:rsidRPr="00E94422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59" w:type="dxa"/>
            <w:vAlign w:val="center"/>
          </w:tcPr>
          <w:p w:rsidR="00E94422" w:rsidRPr="00947D93" w:rsidRDefault="005467A6" w:rsidP="00E944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Наружная и в</w:t>
            </w:r>
            <w:r w:rsidR="00E94422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нутренняя гидроизоляция саркофага битумной мастикой на 2 раза.</w:t>
            </w:r>
          </w:p>
        </w:tc>
        <w:tc>
          <w:tcPr>
            <w:tcW w:w="855" w:type="dxa"/>
            <w:vAlign w:val="center"/>
          </w:tcPr>
          <w:p w:rsidR="00E94422" w:rsidRPr="00947D93" w:rsidRDefault="00D11CA0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E94422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E94422" w:rsidRPr="00947D93" w:rsidRDefault="005467A6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713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586" w:type="dxa"/>
          </w:tcPr>
          <w:p w:rsidR="00E94422" w:rsidRPr="00947D93" w:rsidRDefault="00E94422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422" w:rsidRPr="00E94422" w:rsidTr="005647A8">
        <w:trPr>
          <w:trHeight w:val="188"/>
        </w:trPr>
        <w:tc>
          <w:tcPr>
            <w:tcW w:w="704" w:type="dxa"/>
          </w:tcPr>
          <w:p w:rsidR="00E94422" w:rsidRPr="00E94422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59" w:type="dxa"/>
            <w:vAlign w:val="center"/>
          </w:tcPr>
          <w:p w:rsidR="00E94422" w:rsidRPr="00947D93" w:rsidRDefault="00E94422" w:rsidP="00E944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Крепление резервуаров хомутами</w:t>
            </w:r>
          </w:p>
        </w:tc>
        <w:tc>
          <w:tcPr>
            <w:tcW w:w="855" w:type="dxa"/>
            <w:vAlign w:val="center"/>
          </w:tcPr>
          <w:p w:rsidR="00E94422" w:rsidRPr="00947D93" w:rsidRDefault="0099665E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855" w:type="dxa"/>
            <w:vAlign w:val="center"/>
          </w:tcPr>
          <w:p w:rsidR="00E94422" w:rsidRPr="00947D93" w:rsidRDefault="0099665E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1,272</w:t>
            </w:r>
          </w:p>
        </w:tc>
        <w:tc>
          <w:tcPr>
            <w:tcW w:w="1586" w:type="dxa"/>
          </w:tcPr>
          <w:p w:rsidR="00E94422" w:rsidRPr="00947D93" w:rsidRDefault="00E94422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9A8" w:rsidRPr="00E94422" w:rsidTr="005647A8">
        <w:trPr>
          <w:trHeight w:val="58"/>
        </w:trPr>
        <w:tc>
          <w:tcPr>
            <w:tcW w:w="704" w:type="dxa"/>
          </w:tcPr>
          <w:p w:rsidR="002619A8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59" w:type="dxa"/>
            <w:vAlign w:val="center"/>
          </w:tcPr>
          <w:p w:rsidR="002619A8" w:rsidRPr="00947D93" w:rsidRDefault="002619A8" w:rsidP="00A806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смотрового колодца труб </w:t>
            </w:r>
            <w:r w:rsidRPr="00947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06B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5" w:type="dxa"/>
            <w:vAlign w:val="center"/>
          </w:tcPr>
          <w:p w:rsidR="002619A8" w:rsidRPr="00947D93" w:rsidRDefault="002619A8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vAlign w:val="center"/>
          </w:tcPr>
          <w:p w:rsidR="002619A8" w:rsidRPr="00947D93" w:rsidRDefault="004F6195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2619A8" w:rsidRPr="00947D93" w:rsidRDefault="002619A8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 xml:space="preserve">с крышкой </w:t>
            </w:r>
          </w:p>
        </w:tc>
      </w:tr>
      <w:tr w:rsidR="002619A8" w:rsidRPr="00E94422" w:rsidTr="005647A8">
        <w:trPr>
          <w:trHeight w:val="58"/>
        </w:trPr>
        <w:tc>
          <w:tcPr>
            <w:tcW w:w="704" w:type="dxa"/>
          </w:tcPr>
          <w:p w:rsidR="002619A8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59" w:type="dxa"/>
            <w:vAlign w:val="center"/>
          </w:tcPr>
          <w:p w:rsidR="002619A8" w:rsidRPr="00947D93" w:rsidRDefault="002619A8" w:rsidP="00E944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Обратная засыпка саркофага песком </w:t>
            </w:r>
          </w:p>
        </w:tc>
        <w:tc>
          <w:tcPr>
            <w:tcW w:w="855" w:type="dxa"/>
            <w:vAlign w:val="center"/>
          </w:tcPr>
          <w:p w:rsidR="002619A8" w:rsidRPr="00A806BC" w:rsidRDefault="00A806B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vAlign w:val="center"/>
          </w:tcPr>
          <w:p w:rsidR="002619A8" w:rsidRPr="00947D93" w:rsidRDefault="002619A8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586" w:type="dxa"/>
          </w:tcPr>
          <w:p w:rsidR="002619A8" w:rsidRPr="00947D93" w:rsidRDefault="002619A8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</w:p>
        </w:tc>
      </w:tr>
      <w:tr w:rsidR="00500F87" w:rsidRPr="00E94422" w:rsidTr="005647A8">
        <w:trPr>
          <w:trHeight w:val="58"/>
        </w:trPr>
        <w:tc>
          <w:tcPr>
            <w:tcW w:w="704" w:type="dxa"/>
          </w:tcPr>
          <w:p w:rsidR="00500F87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59" w:type="dxa"/>
            <w:vAlign w:val="center"/>
          </w:tcPr>
          <w:p w:rsidR="00500F87" w:rsidRPr="00947D93" w:rsidRDefault="00500F87" w:rsidP="00E944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глиняного замка </w:t>
            </w:r>
          </w:p>
        </w:tc>
        <w:tc>
          <w:tcPr>
            <w:tcW w:w="855" w:type="dxa"/>
            <w:vAlign w:val="center"/>
          </w:tcPr>
          <w:p w:rsidR="00500F87" w:rsidRPr="00947D93" w:rsidRDefault="00A806B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vAlign w:val="center"/>
          </w:tcPr>
          <w:p w:rsidR="00500F87" w:rsidRPr="00947D93" w:rsidRDefault="00FB72D8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86" w:type="dxa"/>
          </w:tcPr>
          <w:p w:rsidR="00500F87" w:rsidRPr="00947D93" w:rsidRDefault="00500F87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F87" w:rsidRPr="00E94422" w:rsidTr="005647A8">
        <w:trPr>
          <w:trHeight w:val="58"/>
        </w:trPr>
        <w:tc>
          <w:tcPr>
            <w:tcW w:w="704" w:type="dxa"/>
          </w:tcPr>
          <w:p w:rsidR="00500F87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59" w:type="dxa"/>
            <w:vAlign w:val="center"/>
          </w:tcPr>
          <w:p w:rsidR="00500F87" w:rsidRPr="00947D93" w:rsidRDefault="00500F87" w:rsidP="00896EBC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покрытия РП бетонной </w:t>
            </w:r>
            <w:r w:rsidR="00A80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тротуарной 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плиткой на подстилающем слое из песка </w:t>
            </w:r>
          </w:p>
        </w:tc>
        <w:tc>
          <w:tcPr>
            <w:tcW w:w="855" w:type="dxa"/>
            <w:vAlign w:val="center"/>
          </w:tcPr>
          <w:p w:rsidR="00500F87" w:rsidRPr="00947D93" w:rsidRDefault="00A806B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  <w:vAlign w:val="center"/>
          </w:tcPr>
          <w:p w:rsidR="00500F87" w:rsidRPr="00947D93" w:rsidRDefault="00FB72D8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586" w:type="dxa"/>
          </w:tcPr>
          <w:p w:rsidR="00500F87" w:rsidRPr="00947D93" w:rsidRDefault="00896EBC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Брусчатка кирпич </w:t>
            </w:r>
            <w:r w:rsidRPr="00947D9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zh-CN"/>
              </w:rPr>
              <w:t>t</w:t>
            </w:r>
            <w:r w:rsidRPr="00947D9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zh-CN"/>
              </w:rPr>
              <w:t>-60мм</w:t>
            </w:r>
          </w:p>
        </w:tc>
      </w:tr>
      <w:tr w:rsidR="002619A8" w:rsidRPr="00E94422" w:rsidTr="005647A8">
        <w:trPr>
          <w:trHeight w:val="58"/>
        </w:trPr>
        <w:tc>
          <w:tcPr>
            <w:tcW w:w="704" w:type="dxa"/>
          </w:tcPr>
          <w:p w:rsidR="002619A8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59" w:type="dxa"/>
            <w:vAlign w:val="center"/>
          </w:tcPr>
          <w:p w:rsidR="002619A8" w:rsidRPr="00947D93" w:rsidRDefault="002619A8" w:rsidP="00E944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Обратная засыпка саркофага с внешней стороны </w:t>
            </w: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местный грунт с послойной трамбовкой</w:t>
            </w:r>
          </w:p>
        </w:tc>
        <w:tc>
          <w:tcPr>
            <w:tcW w:w="855" w:type="dxa"/>
            <w:vAlign w:val="center"/>
          </w:tcPr>
          <w:p w:rsidR="002619A8" w:rsidRPr="00A806BC" w:rsidRDefault="00A806BC" w:rsidP="00A806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vAlign w:val="center"/>
          </w:tcPr>
          <w:p w:rsidR="002619A8" w:rsidRPr="00947D93" w:rsidRDefault="002619A8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224,4</w:t>
            </w:r>
          </w:p>
        </w:tc>
        <w:tc>
          <w:tcPr>
            <w:tcW w:w="1586" w:type="dxa"/>
          </w:tcPr>
          <w:p w:rsidR="002619A8" w:rsidRPr="00947D93" w:rsidRDefault="002619A8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B25" w:rsidRPr="00E94422" w:rsidTr="005647A8">
        <w:trPr>
          <w:trHeight w:val="58"/>
        </w:trPr>
        <w:tc>
          <w:tcPr>
            <w:tcW w:w="704" w:type="dxa"/>
          </w:tcPr>
          <w:p w:rsidR="00433B25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59" w:type="dxa"/>
            <w:vAlign w:val="center"/>
          </w:tcPr>
          <w:p w:rsidR="00433B25" w:rsidRPr="00947D93" w:rsidRDefault="00433B25" w:rsidP="00433B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бетонной площадки под установку сливного короба </w:t>
            </w:r>
          </w:p>
        </w:tc>
        <w:tc>
          <w:tcPr>
            <w:tcW w:w="855" w:type="dxa"/>
            <w:vAlign w:val="center"/>
          </w:tcPr>
          <w:p w:rsidR="00433B25" w:rsidRPr="00947D93" w:rsidRDefault="00A806B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vAlign w:val="center"/>
          </w:tcPr>
          <w:p w:rsidR="00433B25" w:rsidRPr="00947D93" w:rsidRDefault="00433B25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86" w:type="dxa"/>
          </w:tcPr>
          <w:p w:rsidR="00433B25" w:rsidRPr="00947D93" w:rsidRDefault="00433B25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B25" w:rsidRPr="00E94422" w:rsidTr="005647A8">
        <w:trPr>
          <w:trHeight w:val="58"/>
        </w:trPr>
        <w:tc>
          <w:tcPr>
            <w:tcW w:w="704" w:type="dxa"/>
          </w:tcPr>
          <w:p w:rsidR="00433B25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59" w:type="dxa"/>
            <w:vAlign w:val="center"/>
          </w:tcPr>
          <w:p w:rsidR="00433B25" w:rsidRPr="00947D93" w:rsidRDefault="00433B25" w:rsidP="00650C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="00650CA9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жб</w:t>
            </w:r>
            <w:proofErr w:type="spellEnd"/>
            <w:r w:rsidR="00650CA9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плиты 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сливной площадки </w:t>
            </w:r>
          </w:p>
        </w:tc>
        <w:tc>
          <w:tcPr>
            <w:tcW w:w="855" w:type="dxa"/>
            <w:vAlign w:val="center"/>
          </w:tcPr>
          <w:p w:rsidR="00433B25" w:rsidRPr="00947D93" w:rsidRDefault="00A806B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vAlign w:val="center"/>
          </w:tcPr>
          <w:p w:rsidR="00433B25" w:rsidRPr="00947D93" w:rsidRDefault="00433B25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86" w:type="dxa"/>
          </w:tcPr>
          <w:p w:rsidR="00433B25" w:rsidRPr="00947D93" w:rsidRDefault="00433B25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B25" w:rsidRPr="00E94422" w:rsidTr="005647A8">
        <w:trPr>
          <w:trHeight w:val="58"/>
        </w:trPr>
        <w:tc>
          <w:tcPr>
            <w:tcW w:w="704" w:type="dxa"/>
          </w:tcPr>
          <w:p w:rsidR="00433B25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59" w:type="dxa"/>
            <w:vAlign w:val="center"/>
          </w:tcPr>
          <w:p w:rsidR="00433B25" w:rsidRPr="00947D93" w:rsidRDefault="00433B25" w:rsidP="00E944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брусчатки на сливной площадке</w:t>
            </w:r>
          </w:p>
        </w:tc>
        <w:tc>
          <w:tcPr>
            <w:tcW w:w="855" w:type="dxa"/>
            <w:vAlign w:val="center"/>
          </w:tcPr>
          <w:p w:rsidR="00433B25" w:rsidRPr="00947D93" w:rsidRDefault="00A806B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  <w:vAlign w:val="center"/>
          </w:tcPr>
          <w:p w:rsidR="00433B25" w:rsidRPr="00947D93" w:rsidRDefault="002E234F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 w:rsidR="00433B25"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586" w:type="dxa"/>
          </w:tcPr>
          <w:p w:rsidR="00433B25" w:rsidRPr="00947D93" w:rsidRDefault="00433B25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B25" w:rsidRPr="00E94422" w:rsidTr="005647A8">
        <w:trPr>
          <w:trHeight w:val="58"/>
        </w:trPr>
        <w:tc>
          <w:tcPr>
            <w:tcW w:w="704" w:type="dxa"/>
          </w:tcPr>
          <w:p w:rsidR="00433B25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59" w:type="dxa"/>
            <w:vAlign w:val="center"/>
          </w:tcPr>
          <w:p w:rsidR="00433B25" w:rsidRPr="00947D93" w:rsidRDefault="00433B25" w:rsidP="00E944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Монтаж бордюрного камня сливной площадки </w:t>
            </w:r>
          </w:p>
        </w:tc>
        <w:tc>
          <w:tcPr>
            <w:tcW w:w="855" w:type="dxa"/>
            <w:vAlign w:val="center"/>
          </w:tcPr>
          <w:p w:rsidR="00433B25" w:rsidRPr="00947D93" w:rsidRDefault="00433B25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5" w:type="dxa"/>
            <w:vAlign w:val="center"/>
          </w:tcPr>
          <w:p w:rsidR="00433B25" w:rsidRPr="00947D93" w:rsidRDefault="00A806B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86" w:type="dxa"/>
          </w:tcPr>
          <w:p w:rsidR="00433B25" w:rsidRPr="00947D93" w:rsidRDefault="00433B25" w:rsidP="00E9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CA9" w:rsidRPr="00E94422" w:rsidTr="005647A8">
        <w:trPr>
          <w:trHeight w:val="115"/>
        </w:trPr>
        <w:tc>
          <w:tcPr>
            <w:tcW w:w="704" w:type="dxa"/>
          </w:tcPr>
          <w:p w:rsidR="00650CA9" w:rsidRDefault="00136F8D" w:rsidP="00E9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59" w:type="dxa"/>
            <w:vAlign w:val="center"/>
          </w:tcPr>
          <w:p w:rsidR="00650CA9" w:rsidRPr="00896EBC" w:rsidRDefault="00650CA9" w:rsidP="00E944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Монтаж существующего молниеотвода </w:t>
            </w:r>
          </w:p>
        </w:tc>
        <w:tc>
          <w:tcPr>
            <w:tcW w:w="855" w:type="dxa"/>
            <w:vAlign w:val="center"/>
          </w:tcPr>
          <w:p w:rsidR="00650CA9" w:rsidRPr="00896EBC" w:rsidRDefault="00896EBC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="00650CA9" w:rsidRPr="00896E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 w:rsidR="00650CA9" w:rsidRPr="00896E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650CA9" w:rsidRPr="00896EBC" w:rsidRDefault="00650CA9" w:rsidP="00E944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650CA9" w:rsidRPr="00F02FB2" w:rsidRDefault="00650CA9" w:rsidP="00E9442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96EBC" w:rsidRPr="00E94422" w:rsidTr="005647A8">
        <w:trPr>
          <w:trHeight w:val="115"/>
        </w:trPr>
        <w:tc>
          <w:tcPr>
            <w:tcW w:w="704" w:type="dxa"/>
          </w:tcPr>
          <w:p w:rsidR="00896EBC" w:rsidRPr="00022AE1" w:rsidRDefault="005647A8" w:rsidP="00896EB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6059" w:type="dxa"/>
          </w:tcPr>
          <w:p w:rsidR="00896EBC" w:rsidRPr="00896EBC" w:rsidRDefault="00896EBC" w:rsidP="00896EBC">
            <w:pPr>
              <w:pStyle w:val="a7"/>
              <w:spacing w:after="19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6EBC">
              <w:rPr>
                <w:rFonts w:ascii="Times New Roman" w:hAnsi="Times New Roman" w:cs="Times New Roman"/>
                <w:sz w:val="24"/>
                <w:szCs w:val="24"/>
              </w:rPr>
              <w:t xml:space="preserve">Сталь круглая </w:t>
            </w:r>
            <w:r w:rsidRPr="00896EBC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896EBC">
              <w:rPr>
                <w:rFonts w:ascii="Times New Roman" w:hAnsi="Times New Roman" w:cs="Times New Roman"/>
                <w:sz w:val="24"/>
                <w:szCs w:val="24"/>
              </w:rPr>
              <w:t xml:space="preserve">16мм L=2,5м </w:t>
            </w:r>
          </w:p>
        </w:tc>
        <w:tc>
          <w:tcPr>
            <w:tcW w:w="855" w:type="dxa"/>
          </w:tcPr>
          <w:p w:rsidR="00896EBC" w:rsidRPr="00896EBC" w:rsidRDefault="00896EBC" w:rsidP="00896EB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EB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</w:tcPr>
          <w:p w:rsidR="00896EBC" w:rsidRPr="00896EBC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86" w:type="dxa"/>
          </w:tcPr>
          <w:p w:rsidR="00896EBC" w:rsidRPr="00F02FB2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96EBC" w:rsidRPr="00E94422" w:rsidTr="005647A8">
        <w:trPr>
          <w:trHeight w:val="115"/>
        </w:trPr>
        <w:tc>
          <w:tcPr>
            <w:tcW w:w="704" w:type="dxa"/>
          </w:tcPr>
          <w:p w:rsidR="00896EBC" w:rsidRPr="00022AE1" w:rsidRDefault="00896EBC" w:rsidP="00896EB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647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9" w:type="dxa"/>
          </w:tcPr>
          <w:p w:rsidR="00896EBC" w:rsidRPr="00896EBC" w:rsidRDefault="00896EBC" w:rsidP="00896EBC">
            <w:pPr>
              <w:pStyle w:val="a7"/>
              <w:spacing w:after="19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6EBC">
              <w:rPr>
                <w:rFonts w:ascii="Times New Roman" w:hAnsi="Times New Roman" w:cs="Times New Roman"/>
                <w:sz w:val="24"/>
                <w:szCs w:val="24"/>
              </w:rPr>
              <w:t xml:space="preserve">Сталь полосовая 40*4 </w:t>
            </w:r>
          </w:p>
        </w:tc>
        <w:tc>
          <w:tcPr>
            <w:tcW w:w="855" w:type="dxa"/>
          </w:tcPr>
          <w:p w:rsidR="00896EBC" w:rsidRPr="00896EBC" w:rsidRDefault="00896EBC" w:rsidP="00896EB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5" w:type="dxa"/>
          </w:tcPr>
          <w:p w:rsidR="00896EBC" w:rsidRPr="00896EBC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86" w:type="dxa"/>
          </w:tcPr>
          <w:p w:rsidR="00896EBC" w:rsidRPr="00F02FB2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96EBC" w:rsidRPr="00E94422" w:rsidTr="005647A8">
        <w:trPr>
          <w:trHeight w:val="58"/>
        </w:trPr>
        <w:tc>
          <w:tcPr>
            <w:tcW w:w="704" w:type="dxa"/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59" w:type="dxa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Монтаж ограждения РП </w:t>
            </w: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Евроштакет</w:t>
            </w:r>
            <w:proofErr w:type="spellEnd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окрашенном профильном каркасе </w:t>
            </w:r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0,766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58"/>
        </w:trPr>
        <w:tc>
          <w:tcPr>
            <w:tcW w:w="704" w:type="dxa"/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9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Обвязка резервуарного парка сливной и напорный трубопровод монтаж (металл)</w:t>
            </w:r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96"/>
        </w:trPr>
        <w:tc>
          <w:tcPr>
            <w:tcW w:w="704" w:type="dxa"/>
          </w:tcPr>
          <w:p w:rsidR="00896EBC" w:rsidRPr="00A2307A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59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Труба металлическая бесшовная 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-89 толщина стенки 4,5</w:t>
            </w:r>
          </w:p>
        </w:tc>
        <w:tc>
          <w:tcPr>
            <w:tcW w:w="855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м/п</w:t>
            </w:r>
          </w:p>
        </w:tc>
        <w:tc>
          <w:tcPr>
            <w:tcW w:w="855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65"/>
        </w:trPr>
        <w:tc>
          <w:tcPr>
            <w:tcW w:w="704" w:type="dxa"/>
          </w:tcPr>
          <w:p w:rsidR="00896EBC" w:rsidRPr="00A2307A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59" w:type="dxa"/>
          </w:tcPr>
          <w:p w:rsidR="00896EBC" w:rsidRPr="00A806BC" w:rsidRDefault="00896EBC" w:rsidP="00896EBC">
            <w:pPr>
              <w:rPr>
                <w:rFonts w:ascii="Times New Roman" w:hAnsi="Times New Roman" w:cs="Times New Roman"/>
              </w:rPr>
            </w:pPr>
            <w:r w:rsidRPr="00A806BC">
              <w:rPr>
                <w:rFonts w:ascii="Times New Roman" w:hAnsi="Times New Roman" w:cs="Times New Roman"/>
              </w:rPr>
              <w:t xml:space="preserve">Труба металлическая бесшовная </w:t>
            </w:r>
            <w:r w:rsidRPr="00A806BC">
              <w:rPr>
                <w:rFonts w:ascii="Times New Roman" w:hAnsi="Times New Roman" w:cs="Times New Roman"/>
                <w:lang w:val="en-US"/>
              </w:rPr>
              <w:t>d</w:t>
            </w:r>
            <w:r w:rsidRPr="00A806BC">
              <w:rPr>
                <w:rFonts w:ascii="Times New Roman" w:hAnsi="Times New Roman" w:cs="Times New Roman"/>
              </w:rPr>
              <w:t>-57 толщина стенки 3,5</w:t>
            </w:r>
          </w:p>
        </w:tc>
        <w:tc>
          <w:tcPr>
            <w:tcW w:w="855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м/п</w:t>
            </w:r>
          </w:p>
        </w:tc>
        <w:tc>
          <w:tcPr>
            <w:tcW w:w="855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65"/>
        </w:trPr>
        <w:tc>
          <w:tcPr>
            <w:tcW w:w="704" w:type="dxa"/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59" w:type="dxa"/>
          </w:tcPr>
          <w:p w:rsidR="00896EBC" w:rsidRPr="00A806BC" w:rsidRDefault="00896EBC" w:rsidP="00896EBC">
            <w:pPr>
              <w:rPr>
                <w:rFonts w:ascii="Times New Roman" w:hAnsi="Times New Roman" w:cs="Times New Roman"/>
              </w:rPr>
            </w:pPr>
            <w:r w:rsidRPr="00A806BC">
              <w:rPr>
                <w:rFonts w:ascii="Times New Roman" w:hAnsi="Times New Roman" w:cs="Times New Roman"/>
              </w:rPr>
              <w:t xml:space="preserve">Труба металлическая бесшовная </w:t>
            </w:r>
            <w:r w:rsidRPr="00A806BC">
              <w:rPr>
                <w:rFonts w:ascii="Times New Roman" w:hAnsi="Times New Roman" w:cs="Times New Roman"/>
                <w:lang w:val="en-US"/>
              </w:rPr>
              <w:t>d</w:t>
            </w:r>
            <w:r w:rsidRPr="00A806BC">
              <w:rPr>
                <w:rFonts w:ascii="Times New Roman" w:hAnsi="Times New Roman" w:cs="Times New Roman"/>
              </w:rPr>
              <w:t>-22 толщина стенки 2</w:t>
            </w:r>
          </w:p>
        </w:tc>
        <w:tc>
          <w:tcPr>
            <w:tcW w:w="855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м/п</w:t>
            </w:r>
          </w:p>
        </w:tc>
        <w:tc>
          <w:tcPr>
            <w:tcW w:w="855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94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59" w:type="dxa"/>
          </w:tcPr>
          <w:p w:rsidR="00896EBC" w:rsidRPr="00A806BC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0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Окраска металлических труб грунтовкой 2 раза</w:t>
            </w:r>
          </w:p>
        </w:tc>
        <w:tc>
          <w:tcPr>
            <w:tcW w:w="855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96EBC" w:rsidRPr="00E94422" w:rsidTr="005647A8">
        <w:trPr>
          <w:trHeight w:val="58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59" w:type="dxa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Огневой </w:t>
            </w: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преградитель</w:t>
            </w:r>
            <w:proofErr w:type="spellEnd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 50 мм, 118 Па </w:t>
            </w: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</w:t>
            </w:r>
            <w:proofErr w:type="spellEnd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145х85</w:t>
            </w:r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75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59" w:type="dxa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Люк замерный ПЗ- 150</w:t>
            </w:r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53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59" w:type="dxa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Дыхательный клапан совмещенный СМДК-50</w:t>
            </w:r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277"/>
        </w:trPr>
        <w:tc>
          <w:tcPr>
            <w:tcW w:w="704" w:type="dxa"/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59" w:type="dxa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Кран шаровой 57 </w:t>
            </w:r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25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для слива нефтепродуктов УС-80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98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Муфта сливная с ниппелем МСНФ 80 мм.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233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Патрубок замерного люка, труба 159*4L=174:, труба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шт./кг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86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Фланец 1-150-2,5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360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Патрубок приема </w:t>
            </w: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80, труба 89*3,5-</w:t>
            </w:r>
            <w:proofErr w:type="gram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2050:.</w:t>
            </w:r>
            <w:proofErr w:type="gramEnd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шт./кг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243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фланец 1-80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95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Прокладка для фланца 89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337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отвод для 89 трубы на 90 градусов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527"/>
        </w:trPr>
        <w:tc>
          <w:tcPr>
            <w:tcW w:w="704" w:type="dxa"/>
          </w:tcPr>
          <w:p w:rsidR="00896EBC" w:rsidRPr="00566A37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Патрубок уровнемера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шт./кг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заказчиком.</w:t>
            </w:r>
          </w:p>
        </w:tc>
      </w:tr>
      <w:tr w:rsidR="00896EBC" w:rsidRPr="00E94422" w:rsidTr="005647A8">
        <w:trPr>
          <w:trHeight w:val="165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Тройник металлический 57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96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Соединитель крестообразный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50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57 на 90 градусов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249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патрубок под погружной насос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896EBC" w:rsidRPr="00E94422" w:rsidTr="005647A8">
        <w:trPr>
          <w:trHeight w:val="189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Метизы (болты, гайки, шайбы)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309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Поранит ПМБ 3-750-1000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6" w:type="dxa"/>
          </w:tcPr>
          <w:p w:rsidR="00896EBC" w:rsidRPr="00947D9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309"/>
        </w:trPr>
        <w:tc>
          <w:tcPr>
            <w:tcW w:w="704" w:type="dxa"/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BC" w:rsidRPr="004F6195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отверстий в технологических коробах для ввода тех. трубопровода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947D9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896EBC" w:rsidRPr="004F6195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Диаметр отверстия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d-90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896EBC" w:rsidRPr="00E94422" w:rsidTr="005647A8">
        <w:trPr>
          <w:gridAfter w:val="3"/>
          <w:wAfter w:w="3296" w:type="dxa"/>
          <w:trHeight w:val="111"/>
        </w:trPr>
        <w:tc>
          <w:tcPr>
            <w:tcW w:w="704" w:type="dxa"/>
          </w:tcPr>
          <w:p w:rsidR="00896EBC" w:rsidRPr="00E94422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9" w:type="dxa"/>
          </w:tcPr>
          <w:p w:rsidR="00896EBC" w:rsidRPr="00E94422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422">
              <w:rPr>
                <w:rFonts w:ascii="Times New Roman" w:hAnsi="Times New Roman" w:cs="Times New Roman"/>
                <w:b/>
                <w:sz w:val="24"/>
                <w:szCs w:val="24"/>
              </w:rPr>
              <w:t>Демонтажные работы по технологическому трубопроводу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(пластик)</w:t>
            </w:r>
          </w:p>
        </w:tc>
      </w:tr>
      <w:tr w:rsidR="00896EBC" w:rsidRPr="00E94422" w:rsidTr="005647A8">
        <w:trPr>
          <w:trHeight w:val="270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59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асфальтового покрытия под ТХ трубопровод 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6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6EBC" w:rsidRPr="00E94422" w:rsidTr="005647A8">
        <w:trPr>
          <w:trHeight w:val="270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59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Разработка траншеи под технологический трубопровод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53D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586" w:type="dxa"/>
          </w:tcPr>
          <w:p w:rsidR="00896EBC" w:rsidRPr="00CE5435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Длина 35м, Ширина 1,5м, глубина 1м</w:t>
            </w:r>
          </w:p>
        </w:tc>
      </w:tr>
      <w:tr w:rsidR="00896EBC" w:rsidRPr="00E94422" w:rsidTr="005647A8">
        <w:trPr>
          <w:trHeight w:val="270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59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асфальтового покрытия под ТХ трубопровод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выносную ТРК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6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6EBC" w:rsidRPr="00E94422" w:rsidTr="005647A8">
        <w:trPr>
          <w:trHeight w:val="270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59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Разработка траншеи под технологический трубопровод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выносную ТРК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53D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6" w:type="dxa"/>
          </w:tcPr>
          <w:p w:rsidR="00896EBC" w:rsidRPr="00CE5435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м, Ширина 1м, глубина 1м</w:t>
            </w:r>
          </w:p>
        </w:tc>
      </w:tr>
      <w:tr w:rsidR="00896EBC" w:rsidRPr="00E94422" w:rsidTr="005647A8">
        <w:trPr>
          <w:trHeight w:val="270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59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асфальтового покрытия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 xml:space="preserve">силовые и информационные кабеля 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86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6EBC" w:rsidRPr="00E94422" w:rsidTr="005647A8">
        <w:trPr>
          <w:trHeight w:val="270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59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Разработка траншеи под силовые и информационные кабеля с учётом кабеля раздела ВН</w:t>
            </w:r>
          </w:p>
        </w:tc>
        <w:tc>
          <w:tcPr>
            <w:tcW w:w="855" w:type="dxa"/>
          </w:tcPr>
          <w:p w:rsidR="00896EBC" w:rsidRPr="00CF2759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586" w:type="dxa"/>
          </w:tcPr>
          <w:p w:rsidR="00896EBC" w:rsidRPr="00CE5435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26м, ширина 1м. глубина 0,7м</w:t>
            </w:r>
          </w:p>
        </w:tc>
      </w:tr>
      <w:tr w:rsidR="00896EBC" w:rsidRPr="00E94422" w:rsidTr="005647A8">
        <w:trPr>
          <w:trHeight w:val="270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59" w:type="dxa"/>
          </w:tcPr>
          <w:p w:rsidR="00896EBC" w:rsidRPr="00127CC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Демонтаж ТРК</w:t>
            </w:r>
          </w:p>
        </w:tc>
        <w:tc>
          <w:tcPr>
            <w:tcW w:w="855" w:type="dxa"/>
          </w:tcPr>
          <w:p w:rsidR="00896EBC" w:rsidRPr="00127CC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</w:tcPr>
          <w:p w:rsidR="00896EBC" w:rsidRPr="00127CC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896EBC" w:rsidRPr="00AF7A74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896EBC" w:rsidRPr="00E94422" w:rsidTr="005647A8">
        <w:trPr>
          <w:trHeight w:val="270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6059" w:type="dxa"/>
          </w:tcPr>
          <w:p w:rsidR="00896EBC" w:rsidRPr="00127CC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Демонтаж рамы ТРК</w:t>
            </w:r>
          </w:p>
        </w:tc>
        <w:tc>
          <w:tcPr>
            <w:tcW w:w="855" w:type="dxa"/>
          </w:tcPr>
          <w:p w:rsidR="00896EBC" w:rsidRPr="00127CC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</w:tcPr>
          <w:p w:rsidR="00896EBC" w:rsidRPr="00127CC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896EBC" w:rsidRPr="00AF7A74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896EBC" w:rsidRPr="00E94422" w:rsidTr="005647A8">
        <w:trPr>
          <w:trHeight w:val="225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59" w:type="dxa"/>
          </w:tcPr>
          <w:p w:rsidR="00896EBC" w:rsidRPr="00127CC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Демонтаж Ж/Б островков ТРК</w:t>
            </w:r>
          </w:p>
        </w:tc>
        <w:tc>
          <w:tcPr>
            <w:tcW w:w="855" w:type="dxa"/>
          </w:tcPr>
          <w:p w:rsidR="00896EBC" w:rsidRPr="00127CC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127C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</w:tcPr>
          <w:p w:rsidR="00896EBC" w:rsidRPr="00127CC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CC3">
              <w:rPr>
                <w:rFonts w:ascii="Times New Roman" w:hAnsi="Times New Roman" w:cs="Times New Roman"/>
                <w:sz w:val="24"/>
                <w:szCs w:val="24"/>
              </w:rPr>
              <w:t>4/6,76</w:t>
            </w:r>
          </w:p>
        </w:tc>
        <w:tc>
          <w:tcPr>
            <w:tcW w:w="1586" w:type="dxa"/>
          </w:tcPr>
          <w:p w:rsidR="00896EBC" w:rsidRPr="00AF7A74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96EBC" w:rsidRPr="00E94422" w:rsidTr="005647A8">
        <w:trPr>
          <w:trHeight w:val="274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59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Демонтаж брусчатки в зоне навеса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53D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75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586" w:type="dxa"/>
          </w:tcPr>
          <w:p w:rsidR="00896EBC" w:rsidRPr="00E94422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</w:p>
        </w:tc>
      </w:tr>
      <w:tr w:rsidR="00896EBC" w:rsidRPr="00E94422" w:rsidTr="005647A8">
        <w:trPr>
          <w:trHeight w:val="187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59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Демонтаж ливневых стоков из швеллера №16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м/п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</w:tcPr>
          <w:p w:rsidR="00896EBC" w:rsidRPr="00E94422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55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59" w:type="dxa"/>
          </w:tcPr>
          <w:p w:rsidR="00896EBC" w:rsidRPr="00953D18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старых </w:t>
            </w:r>
            <w:proofErr w:type="spellStart"/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труболиний</w:t>
            </w:r>
            <w:proofErr w:type="spellEnd"/>
            <w:r w:rsidRPr="00953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м/п</w:t>
            </w:r>
          </w:p>
        </w:tc>
        <w:tc>
          <w:tcPr>
            <w:tcW w:w="855" w:type="dxa"/>
          </w:tcPr>
          <w:p w:rsidR="00896EBC" w:rsidRPr="00953D18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8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86" w:type="dxa"/>
          </w:tcPr>
          <w:p w:rsidR="00896EBC" w:rsidRPr="00CE5435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96EBC" w:rsidRPr="00E94422" w:rsidTr="005647A8">
        <w:trPr>
          <w:trHeight w:val="416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8F22B0" w:rsidRDefault="00896EBC" w:rsidP="00896EB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ТХ трубопровод (пластик) монтажные работы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306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52CC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CC3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песчаной подушки в траншее под кабеля и трубопровод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52CC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C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2C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52CC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95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Pr="00C52CC3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180119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C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Закладные трубы для прокладки кабеля пластиковые D32</w:t>
            </w:r>
            <w:r w:rsidR="00180119" w:rsidRPr="00180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52CC3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52C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52CC3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1662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C52CC3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299"/>
        </w:trPr>
        <w:tc>
          <w:tcPr>
            <w:tcW w:w="704" w:type="dxa"/>
          </w:tcPr>
          <w:p w:rsidR="00896EBC" w:rsidRPr="00C039EF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Прокладка кабеля от ТРК до щитовой.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586" w:type="dxa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КВВГ 7*1,5</w:t>
            </w:r>
          </w:p>
        </w:tc>
      </w:tr>
      <w:tr w:rsidR="00896EBC" w:rsidRPr="00E94422" w:rsidTr="005647A8">
        <w:trPr>
          <w:trHeight w:val="399"/>
        </w:trPr>
        <w:tc>
          <w:tcPr>
            <w:tcW w:w="704" w:type="dxa"/>
          </w:tcPr>
          <w:p w:rsidR="00896EBC" w:rsidRPr="00C039EF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Прокладка кабеля от ТРК до контроллера.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1586" w:type="dxa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МКЭШ 4*0,75</w:t>
            </w:r>
          </w:p>
        </w:tc>
      </w:tr>
      <w:tr w:rsidR="00896EBC" w:rsidRPr="00E94422" w:rsidTr="005647A8">
        <w:trPr>
          <w:trHeight w:val="58"/>
        </w:trPr>
        <w:tc>
          <w:tcPr>
            <w:tcW w:w="704" w:type="dxa"/>
          </w:tcPr>
          <w:p w:rsidR="00896EBC" w:rsidRPr="00C039EF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Прокладка кабеля от насосов до щитовой.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86" w:type="dxa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КВВГ 5*1,5</w:t>
            </w:r>
          </w:p>
        </w:tc>
      </w:tr>
      <w:tr w:rsidR="00896EBC" w:rsidRPr="00E94422" w:rsidTr="005647A8">
        <w:trPr>
          <w:trHeight w:val="58"/>
        </w:trPr>
        <w:tc>
          <w:tcPr>
            <w:tcW w:w="704" w:type="dxa"/>
          </w:tcPr>
          <w:p w:rsidR="00896EBC" w:rsidRPr="00C039EF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Прокладка кабеля от КПУ до зондов уровнемера.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586" w:type="dxa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МКЭШ 4*0,75</w:t>
            </w:r>
          </w:p>
        </w:tc>
      </w:tr>
      <w:tr w:rsidR="00FA7713" w:rsidRPr="00E94422" w:rsidTr="005647A8">
        <w:trPr>
          <w:trHeight w:val="58"/>
        </w:trPr>
        <w:tc>
          <w:tcPr>
            <w:tcW w:w="704" w:type="dxa"/>
          </w:tcPr>
          <w:p w:rsidR="00FA7713" w:rsidRDefault="005647A8" w:rsidP="00222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Монтаж шита управления ТРК (</w:t>
            </w: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наруж</w:t>
            </w:r>
            <w:proofErr w:type="spellEnd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. 500*600мм. Метал.) на анкерных болтах.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FA7713" w:rsidRPr="00C039EF" w:rsidRDefault="00FA7713" w:rsidP="00FA7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713" w:rsidRPr="00E94422" w:rsidTr="005647A8">
        <w:trPr>
          <w:trHeight w:val="58"/>
        </w:trPr>
        <w:tc>
          <w:tcPr>
            <w:tcW w:w="704" w:type="dxa"/>
          </w:tcPr>
          <w:p w:rsidR="00FA7713" w:rsidRDefault="005647A8" w:rsidP="00222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Монтаж в щите управления ТРК (автомат 25 А 1п.)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6" w:type="dxa"/>
          </w:tcPr>
          <w:p w:rsidR="00FA7713" w:rsidRPr="00C039EF" w:rsidRDefault="00FA7713" w:rsidP="00FA7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713" w:rsidRPr="00E94422" w:rsidTr="005647A8">
        <w:trPr>
          <w:trHeight w:val="58"/>
        </w:trPr>
        <w:tc>
          <w:tcPr>
            <w:tcW w:w="704" w:type="dxa"/>
          </w:tcPr>
          <w:p w:rsidR="00FA7713" w:rsidRDefault="005647A8" w:rsidP="00222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Монтаж в щите управления ТРК (автомат 25 А 3п.)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FA7713" w:rsidRPr="00C039EF" w:rsidRDefault="00FA7713" w:rsidP="00FA7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713" w:rsidRPr="00E94422" w:rsidTr="005647A8">
        <w:trPr>
          <w:trHeight w:val="58"/>
        </w:trPr>
        <w:tc>
          <w:tcPr>
            <w:tcW w:w="704" w:type="dxa"/>
          </w:tcPr>
          <w:p w:rsidR="00FA7713" w:rsidRDefault="005647A8" w:rsidP="00222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Монтаж в щите управления ТРК (контактор 18 А с катушкой на 220 в)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FA7713" w:rsidRPr="00C039EF" w:rsidRDefault="00FA7713" w:rsidP="00FA7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713" w:rsidRPr="00E94422" w:rsidTr="005647A8">
        <w:trPr>
          <w:trHeight w:val="58"/>
        </w:trPr>
        <w:tc>
          <w:tcPr>
            <w:tcW w:w="704" w:type="dxa"/>
          </w:tcPr>
          <w:p w:rsidR="00FA7713" w:rsidRDefault="005647A8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 xml:space="preserve">Монтаж в щите управления ТРК (шина нулевая 12 </w:t>
            </w: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позиц</w:t>
            </w:r>
            <w:proofErr w:type="spellEnd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</w:tcPr>
          <w:p w:rsidR="00FA7713" w:rsidRPr="00C039EF" w:rsidRDefault="00FA7713" w:rsidP="00FA7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713" w:rsidRPr="00E94422" w:rsidTr="005647A8">
        <w:trPr>
          <w:trHeight w:val="58"/>
        </w:trPr>
        <w:tc>
          <w:tcPr>
            <w:tcW w:w="704" w:type="dxa"/>
          </w:tcPr>
          <w:p w:rsidR="00FA7713" w:rsidRDefault="005647A8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Монтаж в щите управления ТРК (дин рейка 2 метра.)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FA7713" w:rsidRPr="00C039EF" w:rsidRDefault="00FA7713" w:rsidP="00FA7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713" w:rsidRPr="00E94422" w:rsidTr="005647A8">
        <w:trPr>
          <w:trHeight w:val="58"/>
        </w:trPr>
        <w:tc>
          <w:tcPr>
            <w:tcW w:w="704" w:type="dxa"/>
          </w:tcPr>
          <w:p w:rsidR="00FA7713" w:rsidRDefault="005647A8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 xml:space="preserve">Монтаж в щите управления ТРК (шина </w:t>
            </w: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соиденительная</w:t>
            </w:r>
            <w:proofErr w:type="spellEnd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 xml:space="preserve"> 3п. 1 метр.)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FA7713" w:rsidRPr="00C039EF" w:rsidRDefault="00FA7713" w:rsidP="00FA7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713" w:rsidRPr="00E94422" w:rsidTr="005647A8">
        <w:trPr>
          <w:trHeight w:val="58"/>
        </w:trPr>
        <w:tc>
          <w:tcPr>
            <w:tcW w:w="704" w:type="dxa"/>
          </w:tcPr>
          <w:p w:rsidR="00FA7713" w:rsidRDefault="005647A8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 xml:space="preserve">Монтаж в щите управления ТРК (шина </w:t>
            </w: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соиденительная</w:t>
            </w:r>
            <w:proofErr w:type="spellEnd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 xml:space="preserve"> 1п. 1 метр.)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13" w:rsidRPr="00222F54" w:rsidRDefault="00FA7713" w:rsidP="00FA7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</w:tcPr>
          <w:p w:rsidR="00FA7713" w:rsidRPr="00C039EF" w:rsidRDefault="00FA7713" w:rsidP="00FA7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253"/>
        </w:trPr>
        <w:tc>
          <w:tcPr>
            <w:tcW w:w="704" w:type="dxa"/>
          </w:tcPr>
          <w:p w:rsidR="00896EBC" w:rsidRPr="00426E37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Обратная засыпка траншеи с послойной трамбовкой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039E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586" w:type="dxa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9EF">
              <w:rPr>
                <w:rFonts w:ascii="Times New Roman" w:hAnsi="Times New Roman" w:cs="Times New Roman"/>
                <w:sz w:val="24"/>
                <w:szCs w:val="24"/>
              </w:rPr>
              <w:t xml:space="preserve">местный грунт </w:t>
            </w:r>
          </w:p>
        </w:tc>
      </w:tr>
      <w:tr w:rsidR="00896EBC" w:rsidRPr="00E94422" w:rsidTr="005647A8">
        <w:trPr>
          <w:trHeight w:val="199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sz w:val="24"/>
                <w:szCs w:val="24"/>
              </w:rPr>
              <w:t>Устройство бетонного основания под навесом ТРК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9D4A79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896EBC" w:rsidRPr="00E94422" w:rsidTr="005647A8">
        <w:trPr>
          <w:trHeight w:val="199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C039EF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асфальтового покрытия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039EF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9D4A79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896EBC" w:rsidRPr="00E94422" w:rsidTr="005647A8">
        <w:trPr>
          <w:trHeight w:val="199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бетонной брусчатки под навесом ТРК на подстилающем слое из песка с учётом островков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732C57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sz w:val="24"/>
                <w:szCs w:val="24"/>
              </w:rPr>
              <w:t>Брусчатка кирпич 6см</w:t>
            </w:r>
          </w:p>
        </w:tc>
      </w:tr>
      <w:tr w:rsidR="00896EBC" w:rsidRPr="00E94422" w:rsidTr="005647A8">
        <w:trPr>
          <w:trHeight w:val="199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ливневого стока из швеллера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м/п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Швеллер существующий</w:t>
            </w:r>
          </w:p>
        </w:tc>
      </w:tr>
      <w:tr w:rsidR="00896EBC" w:rsidRPr="00E94422" w:rsidTr="005647A8">
        <w:trPr>
          <w:trHeight w:val="795"/>
        </w:trPr>
        <w:tc>
          <w:tcPr>
            <w:tcW w:w="704" w:type="dxa"/>
          </w:tcPr>
          <w:p w:rsidR="00896EBC" w:rsidRPr="00E94422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59" w:type="dxa"/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sz w:val="24"/>
                <w:szCs w:val="24"/>
              </w:rPr>
              <w:t>Установка экологических ванн + сварочные работы.</w:t>
            </w:r>
          </w:p>
        </w:tc>
        <w:tc>
          <w:tcPr>
            <w:tcW w:w="855" w:type="dxa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4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ванны поставка З</w:t>
            </w:r>
            <w:r w:rsidRPr="003914CA">
              <w:rPr>
                <w:rFonts w:ascii="Times New Roman" w:hAnsi="Times New Roman" w:cs="Times New Roman"/>
                <w:sz w:val="24"/>
                <w:szCs w:val="24"/>
              </w:rPr>
              <w:t>аказчика</w:t>
            </w:r>
          </w:p>
        </w:tc>
      </w:tr>
      <w:tr w:rsidR="00896EBC" w:rsidRPr="00E94422" w:rsidTr="005647A8">
        <w:trPr>
          <w:trHeight w:val="135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Бетонирование островков ТРК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391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914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540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5647A8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Обрамление островков ТРК алюминиевым листом в заводском исполнении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1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896EBC" w:rsidRPr="00E94422" w:rsidTr="005647A8">
        <w:trPr>
          <w:trHeight w:val="279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9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F52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видео наблюдения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19" w:rsidRPr="00E94422" w:rsidTr="005647A8">
        <w:trPr>
          <w:trHeight w:val="276"/>
        </w:trPr>
        <w:tc>
          <w:tcPr>
            <w:tcW w:w="704" w:type="dxa"/>
            <w:tcBorders>
              <w:top w:val="single" w:sz="4" w:space="0" w:color="auto"/>
            </w:tcBorders>
          </w:tcPr>
          <w:p w:rsidR="00180119" w:rsidRDefault="00180119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059" w:type="dxa"/>
            <w:vAlign w:val="center"/>
          </w:tcPr>
          <w:p w:rsidR="00180119" w:rsidRPr="00EB4F32" w:rsidRDefault="00180119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2C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Закладные трубы для прокладки кабеля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системы видео наблюдения </w:t>
            </w:r>
            <w:r w:rsidRPr="00C52C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пластиковые D32</w:t>
            </w:r>
            <w:r w:rsidRPr="00180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</w:t>
            </w:r>
          </w:p>
        </w:tc>
        <w:tc>
          <w:tcPr>
            <w:tcW w:w="855" w:type="dxa"/>
            <w:vAlign w:val="center"/>
          </w:tcPr>
          <w:p w:rsidR="00180119" w:rsidRPr="00EB4F32" w:rsidRDefault="00180119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5" w:type="dxa"/>
            <w:vAlign w:val="center"/>
          </w:tcPr>
          <w:p w:rsidR="00180119" w:rsidRDefault="00180119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180119" w:rsidRPr="003914CA" w:rsidRDefault="00180119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19" w:rsidRPr="00E94422" w:rsidTr="005647A8">
        <w:trPr>
          <w:trHeight w:val="276"/>
        </w:trPr>
        <w:tc>
          <w:tcPr>
            <w:tcW w:w="704" w:type="dxa"/>
            <w:tcBorders>
              <w:top w:val="single" w:sz="4" w:space="0" w:color="auto"/>
            </w:tcBorders>
          </w:tcPr>
          <w:p w:rsidR="00180119" w:rsidRDefault="00180119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059" w:type="dxa"/>
            <w:vAlign w:val="center"/>
          </w:tcPr>
          <w:p w:rsidR="00180119" w:rsidRPr="00C52CC3" w:rsidRDefault="00180119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Укладка кабеля в пластиковых трубах </w:t>
            </w:r>
          </w:p>
        </w:tc>
        <w:tc>
          <w:tcPr>
            <w:tcW w:w="855" w:type="dxa"/>
            <w:vAlign w:val="center"/>
          </w:tcPr>
          <w:p w:rsidR="00180119" w:rsidRDefault="00180119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855" w:type="dxa"/>
            <w:vAlign w:val="center"/>
          </w:tcPr>
          <w:p w:rsidR="00180119" w:rsidRDefault="00180119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180119" w:rsidRPr="00180119" w:rsidRDefault="00180119" w:rsidP="00896EBC">
            <w:pPr>
              <w:rPr>
                <w:rFonts w:ascii="Times New Roman" w:hAnsi="Times New Roman" w:cs="Times New Roman"/>
              </w:rPr>
            </w:pPr>
            <w:r w:rsidRPr="00180119">
              <w:rPr>
                <w:rFonts w:ascii="Times New Roman" w:hAnsi="Times New Roman" w:cs="Times New Roman"/>
              </w:rPr>
              <w:t>С учётом выносных ТРК на перспективу</w:t>
            </w:r>
          </w:p>
        </w:tc>
      </w:tr>
      <w:tr w:rsidR="00896EBC" w:rsidRPr="00E94422" w:rsidTr="005647A8">
        <w:trPr>
          <w:trHeight w:val="276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180119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059" w:type="dxa"/>
            <w:vAlign w:val="center"/>
          </w:tcPr>
          <w:p w:rsidR="00896EBC" w:rsidRPr="007E2BA5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UTP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Cat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внутренний (305м)</w:t>
            </w:r>
          </w:p>
        </w:tc>
        <w:tc>
          <w:tcPr>
            <w:tcW w:w="855" w:type="dxa"/>
            <w:vAlign w:val="center"/>
          </w:tcPr>
          <w:p w:rsidR="00896EBC" w:rsidRPr="00EB4F32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</w:t>
            </w:r>
          </w:p>
        </w:tc>
        <w:tc>
          <w:tcPr>
            <w:tcW w:w="855" w:type="dxa"/>
            <w:vAlign w:val="center"/>
          </w:tcPr>
          <w:p w:rsidR="00896EBC" w:rsidRPr="00EB4F32" w:rsidRDefault="00180119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276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180119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059" w:type="dxa"/>
            <w:vAlign w:val="center"/>
          </w:tcPr>
          <w:p w:rsidR="00896EBC" w:rsidRPr="00EB4F32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FTP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Cat</w:t>
            </w: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уличный (305м)</w:t>
            </w:r>
          </w:p>
        </w:tc>
        <w:tc>
          <w:tcPr>
            <w:tcW w:w="855" w:type="dxa"/>
            <w:vAlign w:val="center"/>
          </w:tcPr>
          <w:p w:rsidR="00896EBC" w:rsidRPr="00EB4F32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</w:t>
            </w:r>
          </w:p>
        </w:tc>
        <w:tc>
          <w:tcPr>
            <w:tcW w:w="855" w:type="dxa"/>
            <w:vAlign w:val="center"/>
          </w:tcPr>
          <w:p w:rsidR="00896EBC" w:rsidRPr="00EB4F32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197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896EBC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Благоустройство территории АЗС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739EE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Pr="003739EE" w:rsidRDefault="00896EBC" w:rsidP="00896EB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96EBC" w:rsidRPr="00E94422" w:rsidTr="005647A8">
        <w:trPr>
          <w:trHeight w:val="248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896EBC" w:rsidRPr="00F02FB2" w:rsidRDefault="00180119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асфальтового покрытия (ямочный ремонт)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демонтаж монтаж.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914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739EE" w:rsidRDefault="00446885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896E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:rsidR="00896EBC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EBC" w:rsidRPr="00E94422" w:rsidTr="005647A8">
        <w:trPr>
          <w:trHeight w:val="248"/>
        </w:trPr>
        <w:tc>
          <w:tcPr>
            <w:tcW w:w="704" w:type="dxa"/>
            <w:tcBorders>
              <w:top w:val="single" w:sz="4" w:space="0" w:color="auto"/>
            </w:tcBorders>
          </w:tcPr>
          <w:p w:rsidR="00896EBC" w:rsidRDefault="00180119" w:rsidP="0089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896EBC" w:rsidRDefault="00896EBC" w:rsidP="00896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E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Вывоз строительного мусора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Pr="003914CA" w:rsidRDefault="00896EBC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EBC" w:rsidRDefault="00446885" w:rsidP="00896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="00814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896EBC" w:rsidRDefault="00896EBC" w:rsidP="00896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CD7" w:rsidRPr="001244DF" w:rsidRDefault="00920CD7" w:rsidP="00920C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4FAA" w:rsidRPr="00E94422" w:rsidRDefault="003C4FA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C4FAA" w:rsidRPr="00E94422" w:rsidSect="004C3B27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043B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DA"/>
    <w:rsid w:val="0000531F"/>
    <w:rsid w:val="00014531"/>
    <w:rsid w:val="0005793E"/>
    <w:rsid w:val="000608C4"/>
    <w:rsid w:val="000F1319"/>
    <w:rsid w:val="0010547A"/>
    <w:rsid w:val="00122DA2"/>
    <w:rsid w:val="00127CC3"/>
    <w:rsid w:val="0013492F"/>
    <w:rsid w:val="00136F8D"/>
    <w:rsid w:val="001652D4"/>
    <w:rsid w:val="00180119"/>
    <w:rsid w:val="001974A7"/>
    <w:rsid w:val="00222F54"/>
    <w:rsid w:val="002363A7"/>
    <w:rsid w:val="00240A8D"/>
    <w:rsid w:val="00247D6B"/>
    <w:rsid w:val="002619A8"/>
    <w:rsid w:val="00275F7D"/>
    <w:rsid w:val="00291E79"/>
    <w:rsid w:val="002939D7"/>
    <w:rsid w:val="00296530"/>
    <w:rsid w:val="002A1D09"/>
    <w:rsid w:val="002D42E8"/>
    <w:rsid w:val="002E234F"/>
    <w:rsid w:val="00301ADA"/>
    <w:rsid w:val="00316CE3"/>
    <w:rsid w:val="003226EE"/>
    <w:rsid w:val="00352C64"/>
    <w:rsid w:val="003739EE"/>
    <w:rsid w:val="00376136"/>
    <w:rsid w:val="003914CA"/>
    <w:rsid w:val="003974CD"/>
    <w:rsid w:val="003C4FAA"/>
    <w:rsid w:val="003D2673"/>
    <w:rsid w:val="00402DDB"/>
    <w:rsid w:val="00405C7B"/>
    <w:rsid w:val="00416D81"/>
    <w:rsid w:val="00425EE7"/>
    <w:rsid w:val="00426E37"/>
    <w:rsid w:val="00433B25"/>
    <w:rsid w:val="00441BD1"/>
    <w:rsid w:val="00446885"/>
    <w:rsid w:val="004631C0"/>
    <w:rsid w:val="004B21E9"/>
    <w:rsid w:val="004C3B27"/>
    <w:rsid w:val="004D2BCD"/>
    <w:rsid w:val="004E20E2"/>
    <w:rsid w:val="004E68D1"/>
    <w:rsid w:val="004F6195"/>
    <w:rsid w:val="00500F87"/>
    <w:rsid w:val="00514545"/>
    <w:rsid w:val="00530D49"/>
    <w:rsid w:val="005467A6"/>
    <w:rsid w:val="005647A8"/>
    <w:rsid w:val="00566A37"/>
    <w:rsid w:val="005951F5"/>
    <w:rsid w:val="005D44A7"/>
    <w:rsid w:val="005D52BF"/>
    <w:rsid w:val="005E372F"/>
    <w:rsid w:val="005F1171"/>
    <w:rsid w:val="0060302C"/>
    <w:rsid w:val="00604745"/>
    <w:rsid w:val="0062630B"/>
    <w:rsid w:val="00633AE9"/>
    <w:rsid w:val="00636AB6"/>
    <w:rsid w:val="00636C29"/>
    <w:rsid w:val="00637B94"/>
    <w:rsid w:val="006444B6"/>
    <w:rsid w:val="00650CA9"/>
    <w:rsid w:val="00652328"/>
    <w:rsid w:val="006E36FE"/>
    <w:rsid w:val="00714E9B"/>
    <w:rsid w:val="00732C57"/>
    <w:rsid w:val="00740717"/>
    <w:rsid w:val="0074158F"/>
    <w:rsid w:val="00760474"/>
    <w:rsid w:val="007653BF"/>
    <w:rsid w:val="00776503"/>
    <w:rsid w:val="007A712B"/>
    <w:rsid w:val="007C2B3C"/>
    <w:rsid w:val="007C7142"/>
    <w:rsid w:val="007E485E"/>
    <w:rsid w:val="00806384"/>
    <w:rsid w:val="00813096"/>
    <w:rsid w:val="00814B0B"/>
    <w:rsid w:val="00842BFF"/>
    <w:rsid w:val="008754B9"/>
    <w:rsid w:val="00896EBC"/>
    <w:rsid w:val="008A3C6B"/>
    <w:rsid w:val="008B76A1"/>
    <w:rsid w:val="008D2A2A"/>
    <w:rsid w:val="008F22B0"/>
    <w:rsid w:val="008F741F"/>
    <w:rsid w:val="009060C4"/>
    <w:rsid w:val="00906D3A"/>
    <w:rsid w:val="00906E29"/>
    <w:rsid w:val="00920CD7"/>
    <w:rsid w:val="00927594"/>
    <w:rsid w:val="009366B8"/>
    <w:rsid w:val="00947D93"/>
    <w:rsid w:val="00953D18"/>
    <w:rsid w:val="0095485D"/>
    <w:rsid w:val="00955C8D"/>
    <w:rsid w:val="00975AA2"/>
    <w:rsid w:val="00993D30"/>
    <w:rsid w:val="0099665E"/>
    <w:rsid w:val="009B0616"/>
    <w:rsid w:val="009D4A79"/>
    <w:rsid w:val="00A2307A"/>
    <w:rsid w:val="00A43860"/>
    <w:rsid w:val="00A47D38"/>
    <w:rsid w:val="00A60053"/>
    <w:rsid w:val="00A72A1B"/>
    <w:rsid w:val="00A806BC"/>
    <w:rsid w:val="00A90EDB"/>
    <w:rsid w:val="00AB4258"/>
    <w:rsid w:val="00AE5C36"/>
    <w:rsid w:val="00AF1072"/>
    <w:rsid w:val="00AF7A74"/>
    <w:rsid w:val="00B063C2"/>
    <w:rsid w:val="00B32A55"/>
    <w:rsid w:val="00B522F6"/>
    <w:rsid w:val="00B55FDA"/>
    <w:rsid w:val="00B6344A"/>
    <w:rsid w:val="00B70461"/>
    <w:rsid w:val="00BA3602"/>
    <w:rsid w:val="00C039EF"/>
    <w:rsid w:val="00C52CC3"/>
    <w:rsid w:val="00C75517"/>
    <w:rsid w:val="00CA0277"/>
    <w:rsid w:val="00CA4D97"/>
    <w:rsid w:val="00CC4F41"/>
    <w:rsid w:val="00CC7A1A"/>
    <w:rsid w:val="00CE5435"/>
    <w:rsid w:val="00CF2759"/>
    <w:rsid w:val="00CF7325"/>
    <w:rsid w:val="00D06B0F"/>
    <w:rsid w:val="00D11CA0"/>
    <w:rsid w:val="00D53C27"/>
    <w:rsid w:val="00D82FC0"/>
    <w:rsid w:val="00D93318"/>
    <w:rsid w:val="00DA3282"/>
    <w:rsid w:val="00DC7924"/>
    <w:rsid w:val="00E05770"/>
    <w:rsid w:val="00E10F55"/>
    <w:rsid w:val="00E42175"/>
    <w:rsid w:val="00E51093"/>
    <w:rsid w:val="00E60C33"/>
    <w:rsid w:val="00E94422"/>
    <w:rsid w:val="00EB4F32"/>
    <w:rsid w:val="00EE40F8"/>
    <w:rsid w:val="00F02FB2"/>
    <w:rsid w:val="00F07853"/>
    <w:rsid w:val="00F15CD0"/>
    <w:rsid w:val="00F26DDF"/>
    <w:rsid w:val="00F431BA"/>
    <w:rsid w:val="00FA7713"/>
    <w:rsid w:val="00FB72D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41A8"/>
  <w15:docId w15:val="{B20F624D-CDAC-4393-9394-BBBB179C8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386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4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A43860"/>
    <w:pPr>
      <w:numPr>
        <w:numId w:val="1"/>
      </w:numPr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2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20CD7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0"/>
    <w:rsid w:val="00896EBC"/>
    <w:pPr>
      <w:suppressAutoHyphens/>
    </w:pPr>
    <w:rPr>
      <w:rFonts w:ascii="Calibri" w:eastAsia="SimSun" w:hAnsi="Calibri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63257-15E6-4DA0-ADB1-5EFD8416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 Кабылов</dc:creator>
  <cp:lastModifiedBy>Алмагуль Есимбекова</cp:lastModifiedBy>
  <cp:revision>13</cp:revision>
  <cp:lastPrinted>2023-08-24T05:22:00Z</cp:lastPrinted>
  <dcterms:created xsi:type="dcterms:W3CDTF">2023-08-24T06:16:00Z</dcterms:created>
  <dcterms:modified xsi:type="dcterms:W3CDTF">2024-01-16T06:33:00Z</dcterms:modified>
</cp:coreProperties>
</file>